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98" w:rsidRDefault="00B0743C">
      <w:r w:rsidRPr="00B0743C">
        <w:rPr>
          <w:noProof/>
        </w:rPr>
        <mc:AlternateContent>
          <mc:Choice Requires="wps">
            <w:drawing>
              <wp:anchor distT="45720" distB="45720" distL="114300" distR="114300" simplePos="0" relativeHeight="251681792" behindDoc="0" locked="0" layoutInCell="1" allowOverlap="1" wp14:anchorId="28EA5D82" wp14:editId="42120351">
                <wp:simplePos x="0" y="0"/>
                <wp:positionH relativeFrom="margin">
                  <wp:posOffset>-409575</wp:posOffset>
                </wp:positionH>
                <wp:positionV relativeFrom="paragraph">
                  <wp:posOffset>363318</wp:posOffset>
                </wp:positionV>
                <wp:extent cx="6761480" cy="410210"/>
                <wp:effectExtent l="0" t="0" r="1270"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410210"/>
                        </a:xfrm>
                        <a:prstGeom prst="rect">
                          <a:avLst/>
                        </a:prstGeom>
                        <a:solidFill>
                          <a:srgbClr val="FFFFFF"/>
                        </a:solidFill>
                        <a:ln w="9525">
                          <a:noFill/>
                          <a:miter lim="800000"/>
                          <a:headEnd/>
                          <a:tailEnd/>
                        </a:ln>
                      </wps:spPr>
                      <wps:txbx>
                        <w:txbxContent>
                          <w:p w:rsidR="00B0743C" w:rsidRDefault="00B0743C" w:rsidP="00B0743C">
                            <w:pPr>
                              <w:jc w:val="center"/>
                              <w:rPr>
                                <w:rFonts w:eastAsia="Times New Roman"/>
                                <w:b/>
                                <w:bCs/>
                                <w:color w:val="17406D"/>
                                <w:sz w:val="36"/>
                                <w:szCs w:val="36"/>
                              </w:rPr>
                            </w:pPr>
                            <w:r>
                              <w:rPr>
                                <w:b/>
                                <w:bCs/>
                                <w:color w:val="17406D"/>
                                <w:sz w:val="36"/>
                                <w:szCs w:val="36"/>
                              </w:rPr>
                              <w:t>Snow and Ice Removal Frequently Asked Questions</w:t>
                            </w:r>
                          </w:p>
                          <w:p w:rsidR="00B0743C" w:rsidRDefault="00B0743C" w:rsidP="00B0743C">
                            <w:r>
                              <w:t> </w:t>
                            </w:r>
                          </w:p>
                          <w:p w:rsidR="00B0743C" w:rsidRDefault="00B0743C" w:rsidP="00B07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A5D82" id="_x0000_t202" coordsize="21600,21600" o:spt="202" path="m,l,21600r21600,l21600,xe">
                <v:stroke joinstyle="miter"/>
                <v:path gradientshapeok="t" o:connecttype="rect"/>
              </v:shapetype>
              <v:shape id="Text Box 2" o:spid="_x0000_s1026" type="#_x0000_t202" style="position:absolute;margin-left:-32.25pt;margin-top:28.6pt;width:532.4pt;height:32.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" stroked="f">
                <v:textbox>
                  <w:txbxContent>
                    <w:p w:rsidR="00B0743C" w:rsidRDefault="00B0743C" w:rsidP="00B0743C">
                      <w:pPr>
                        <w:jc w:val="center"/>
                        <w:rPr>
                          <w:rFonts w:eastAsia="Times New Roman"/>
                          <w:b/>
                          <w:bCs/>
                          <w:color w:val="17406D"/>
                          <w:sz w:val="36"/>
                          <w:szCs w:val="36"/>
                        </w:rPr>
                      </w:pPr>
                      <w:r>
                        <w:rPr>
                          <w:b/>
                          <w:bCs/>
                          <w:color w:val="17406D"/>
                          <w:sz w:val="36"/>
                          <w:szCs w:val="36"/>
                        </w:rPr>
                        <w:t>Snow and Ice Removal Frequently Asked Questions</w:t>
                      </w:r>
                    </w:p>
                    <w:p w:rsidR="00B0743C" w:rsidRDefault="00B0743C" w:rsidP="00B0743C">
                      <w:r>
                        <w:t> </w:t>
                      </w:r>
                    </w:p>
                    <w:p w:rsidR="00B0743C" w:rsidRDefault="00B0743C" w:rsidP="00B0743C"/>
                  </w:txbxContent>
                </v:textbox>
                <w10:wrap anchorx="margin"/>
              </v:shape>
            </w:pict>
          </mc:Fallback>
        </mc:AlternateContent>
      </w:r>
      <w:r w:rsidRPr="00B0743C">
        <w:rPr>
          <w:noProof/>
        </w:rPr>
        <w:drawing>
          <wp:anchor distT="36576" distB="36576" distL="36576" distR="36576" simplePos="0" relativeHeight="251677696" behindDoc="0" locked="0" layoutInCell="1" allowOverlap="1" wp14:anchorId="1704D9D3" wp14:editId="30252F26">
            <wp:simplePos x="0" y="0"/>
            <wp:positionH relativeFrom="margin">
              <wp:posOffset>2419350</wp:posOffset>
            </wp:positionH>
            <wp:positionV relativeFrom="paragraph">
              <wp:posOffset>-617953</wp:posOffset>
            </wp:positionV>
            <wp:extent cx="1060450" cy="717550"/>
            <wp:effectExtent l="38100" t="19050" r="82550" b="82550"/>
            <wp:wrapNone/>
            <wp:docPr id="14" name="Picture 14" descr="salt-smart-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t-smart-collaborativ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0450" cy="71755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B0743C">
        <w:rPr>
          <w:noProof/>
        </w:rPr>
        <mc:AlternateContent>
          <mc:Choice Requires="wps">
            <w:drawing>
              <wp:anchor distT="36576" distB="36576" distL="36576" distR="36576" simplePos="0" relativeHeight="251675648" behindDoc="0" locked="0" layoutInCell="1" allowOverlap="1" wp14:anchorId="1D8E80D3" wp14:editId="7EF0E515">
                <wp:simplePos x="0" y="0"/>
                <wp:positionH relativeFrom="column">
                  <wp:posOffset>2620222</wp:posOffset>
                </wp:positionH>
                <wp:positionV relativeFrom="paragraph">
                  <wp:posOffset>-4418824</wp:posOffset>
                </wp:positionV>
                <wp:extent cx="742315" cy="7783195"/>
                <wp:effectExtent l="3810" t="0" r="4445" b="444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2315" cy="7783195"/>
                        </a:xfrm>
                        <a:prstGeom prst="flowChartDelay">
                          <a:avLst/>
                        </a:prstGeom>
                        <a:solidFill>
                          <a:srgbClr val="17406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770C5" id="_x0000_t135" coordsize="21600,21600" o:spt="135" path="m10800,qx21600,10800,10800,21600l,21600,,xe">
                <v:stroke joinstyle="miter"/>
                <v:path gradientshapeok="t" o:connecttype="rect" textboxrect="0,3163,18437,18437"/>
              </v:shapetype>
              <v:shape id="AutoShape 5" o:spid="_x0000_s1026" type="#_x0000_t135" style="position:absolute;margin-left:206.3pt;margin-top:-347.95pt;width:58.45pt;height:612.85pt;rotation:9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" fillcolor="#17406d" stroked="f" strokecolor="black [0]" insetpen="t">
                <v:shadow color="#ffc000"/>
                <v:textbox inset="2.88pt,2.88pt,2.88pt,2.88pt"/>
              </v:shape>
            </w:pict>
          </mc:Fallback>
        </mc:AlternateContent>
      </w:r>
      <w:r w:rsidRPr="00B0743C">
        <w:rPr>
          <w:noProof/>
        </w:rPr>
        <mc:AlternateContent>
          <mc:Choice Requires="wps">
            <w:drawing>
              <wp:anchor distT="36576" distB="36576" distL="36576" distR="36576" simplePos="0" relativeHeight="251676672" behindDoc="0" locked="1" layoutInCell="1" allowOverlap="1" wp14:anchorId="7A914CF0" wp14:editId="33418C33">
                <wp:simplePos x="0" y="0"/>
                <wp:positionH relativeFrom="column">
                  <wp:posOffset>-621030</wp:posOffset>
                </wp:positionH>
                <wp:positionV relativeFrom="paragraph">
                  <wp:posOffset>11416665</wp:posOffset>
                </wp:positionV>
                <wp:extent cx="7799705" cy="48450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9705" cy="484505"/>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algn="ctr" rotWithShape="0">
                                  <a:srgbClr val="000000">
                                    <a:alpha val="0"/>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0AE6" id="Rectangle 9" o:spid="_x0000_s1026" style="position:absolute;margin-left:-48.9pt;margin-top:898.95pt;width:614.15pt;height:38.1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" fillcolor="#bed7ef" stroked="f" strokecolor="black [0]" strokeweight="2pt">
                <v:shadow color="black" opacity="0" offset="0,0"/>
                <v:textbox inset="2.88pt,2.88pt,2.88pt,2.88pt"/>
                <w10:anchorlock/>
              </v:rect>
            </w:pict>
          </mc:Fallback>
        </mc:AlternateContent>
      </w:r>
      <w:r w:rsidRPr="00B0743C">
        <w:rPr>
          <w:noProof/>
        </w:rPr>
        <w:drawing>
          <wp:anchor distT="36576" distB="36576" distL="36576" distR="36576" simplePos="0" relativeHeight="251678720" behindDoc="0" locked="0" layoutInCell="1" allowOverlap="1" wp14:anchorId="74AC417D" wp14:editId="0F5944C3">
            <wp:simplePos x="0" y="0"/>
            <wp:positionH relativeFrom="column">
              <wp:posOffset>6457950</wp:posOffset>
            </wp:positionH>
            <wp:positionV relativeFrom="paragraph">
              <wp:posOffset>11483340</wp:posOffset>
            </wp:positionV>
            <wp:extent cx="293370" cy="374650"/>
            <wp:effectExtent l="0" t="0" r="0" b="6350"/>
            <wp:wrapNone/>
            <wp:docPr id="15" name="Picture 15" descr="CONS Logo 2014 4C With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 Logo 2014 4C With Tr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 cy="37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0743C">
        <w:rPr>
          <w:noProof/>
        </w:rPr>
        <mc:AlternateContent>
          <mc:Choice Requires="wps">
            <w:drawing>
              <wp:anchor distT="36576" distB="36576" distL="36576" distR="36576" simplePos="0" relativeHeight="251682816" behindDoc="0" locked="0" layoutInCell="1" allowOverlap="1" wp14:anchorId="6EAF9320" wp14:editId="60AC2BDB">
                <wp:simplePos x="0" y="0"/>
                <wp:positionH relativeFrom="column">
                  <wp:posOffset>-144145</wp:posOffset>
                </wp:positionH>
                <wp:positionV relativeFrom="paragraph">
                  <wp:posOffset>11537315</wp:posOffset>
                </wp:positionV>
                <wp:extent cx="4626610" cy="645795"/>
                <wp:effectExtent l="0" t="0" r="2540" b="190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45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0743C" w:rsidRDefault="00B0743C" w:rsidP="00B0743C">
                            <w:pPr>
                              <w:spacing w:after="0"/>
                              <w:rPr>
                                <w:rFonts w:ascii="Dita Light" w:hAnsi="Dita Light"/>
                                <w:b/>
                                <w:bCs/>
                              </w:rPr>
                            </w:pPr>
                            <w:r>
                              <w:rPr>
                                <w:rFonts w:ascii="Dita Light" w:hAnsi="Dita Light"/>
                                <w:b/>
                                <w:bCs/>
                              </w:rPr>
                              <w:t>saltsmart.org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9320" id="Text Box 3" o:spid="_x0000_s1027" type="#_x0000_t202" style="position:absolute;margin-left:-11.35pt;margin-top:908.45pt;width:364.3pt;height:50.8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" filled="f" fillcolor="#5b9bd5" stroked="f" strokecolor="black [0]" strokeweight="2pt">
                <v:textbox inset="2.88pt,2.88pt,2.88pt,2.88pt">
                  <w:txbxContent>
                    <w:p w:rsidR="00B0743C" w:rsidRDefault="00B0743C" w:rsidP="00B0743C">
                      <w:pPr>
                        <w:spacing w:after="0"/>
                        <w:rPr>
                          <w:rFonts w:ascii="Dita Light" w:hAnsi="Dita Light"/>
                          <w:b/>
                          <w:bCs/>
                        </w:rPr>
                      </w:pPr>
                      <w:r>
                        <w:rPr>
                          <w:rFonts w:ascii="Dita Light" w:hAnsi="Dita Light"/>
                          <w:b/>
                          <w:bCs/>
                        </w:rPr>
                        <w:t>saltsmart.org</w:t>
                      </w:r>
                    </w:p>
                  </w:txbxContent>
                </v:textbox>
              </v:shape>
            </w:pict>
          </mc:Fallback>
        </mc:AlternateContent>
      </w:r>
    </w:p>
    <w:p w:rsidR="00081998" w:rsidRDefault="00081998"/>
    <w:p w:rsidR="00081998" w:rsidRDefault="00081998"/>
    <w:p w:rsidR="00081998" w:rsidRDefault="00225A5D">
      <w:r w:rsidRPr="00B0743C">
        <w:rPr>
          <w:noProof/>
        </w:rPr>
        <mc:AlternateContent>
          <mc:Choice Requires="wps">
            <w:drawing>
              <wp:anchor distT="45720" distB="45720" distL="114300" distR="114300" simplePos="0" relativeHeight="251680768" behindDoc="0" locked="0" layoutInCell="1" allowOverlap="1" wp14:anchorId="637F2C15" wp14:editId="20CB14CC">
                <wp:simplePos x="0" y="0"/>
                <wp:positionH relativeFrom="column">
                  <wp:posOffset>3100705</wp:posOffset>
                </wp:positionH>
                <wp:positionV relativeFrom="page">
                  <wp:posOffset>1975485</wp:posOffset>
                </wp:positionV>
                <wp:extent cx="3392170" cy="68484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848475"/>
                        </a:xfrm>
                        <a:prstGeom prst="rect">
                          <a:avLst/>
                        </a:prstGeom>
                        <a:solidFill>
                          <a:srgbClr val="FFFFFF"/>
                        </a:solidFill>
                        <a:ln w="9525">
                          <a:noFill/>
                          <a:miter lim="800000"/>
                          <a:headEnd/>
                          <a:tailEnd/>
                        </a:ln>
                      </wps:spPr>
                      <wps:txbx>
                        <w:txbxContent>
                          <w:p w:rsidR="00B0743C" w:rsidRDefault="00B0743C" w:rsidP="00B0743C">
                            <w:pPr>
                              <w:jc w:val="both"/>
                              <w:rPr>
                                <w:rFonts w:eastAsia="Times New Roman"/>
                                <w:b/>
                                <w:bCs/>
                                <w:color w:val="0681B7"/>
                                <w:sz w:val="24"/>
                                <w:szCs w:val="24"/>
                              </w:rPr>
                            </w:pPr>
                            <w:r>
                              <w:rPr>
                                <w:b/>
                                <w:bCs/>
                                <w:color w:val="0681B7"/>
                                <w:sz w:val="24"/>
                                <w:szCs w:val="24"/>
                              </w:rPr>
                              <w:t>Why did I see a truck driving in snow with its blade up?</w:t>
                            </w:r>
                          </w:p>
                          <w:p w:rsidR="00B0743C" w:rsidRDefault="00B0743C" w:rsidP="00B0743C">
                            <w:pPr>
                              <w:spacing w:after="240"/>
                              <w:jc w:val="both"/>
                              <w:rPr>
                                <w:b/>
                                <w:bCs/>
                              </w:rPr>
                            </w:pPr>
                            <w:r>
                              <w:t xml:space="preserve">Sometimes plow trucks need to drive with their blades up. Trucks may drive with blades up when traveling to or from their route locations or maintenance facility in order to drive at normal speeds and avoid wearing out the plow blade when not on routes. Also, some trucks use an underbody blade for smaller snowfalls or spreading deicing materials. </w:t>
                            </w:r>
                          </w:p>
                          <w:p w:rsidR="00B0743C" w:rsidRDefault="00B0743C" w:rsidP="00B0743C">
                            <w:pPr>
                              <w:jc w:val="both"/>
                              <w:rPr>
                                <w:b/>
                                <w:bCs/>
                                <w:color w:val="0681B7"/>
                                <w:sz w:val="24"/>
                                <w:szCs w:val="24"/>
                              </w:rPr>
                            </w:pPr>
                            <w:r>
                              <w:rPr>
                                <w:b/>
                                <w:bCs/>
                                <w:color w:val="0681B7"/>
                                <w:sz w:val="24"/>
                                <w:szCs w:val="24"/>
                              </w:rPr>
                              <w:t>Why is the snow plow operator driving so quickly down my street?</w:t>
                            </w:r>
                          </w:p>
                          <w:p w:rsidR="00B0743C" w:rsidRDefault="00B0743C" w:rsidP="00B0743C">
                            <w:pPr>
                              <w:spacing w:after="240"/>
                              <w:jc w:val="both"/>
                            </w:pPr>
                            <w:r>
                              <w:t>It might appear that snow plows are driving too fast for road conditions. Plows drive at around 25 MPH to efficiently clear snow and ice. The loud sound of plowing, flashing lights on the vehicle, snow discharge and sparks from contact between the plow blade and uneven road roadways may make the plow truck appear to be driving faster than it is.</w:t>
                            </w:r>
                          </w:p>
                          <w:p w:rsidR="00B0743C" w:rsidRDefault="00B0743C" w:rsidP="00B0743C">
                            <w:pPr>
                              <w:jc w:val="both"/>
                              <w:rPr>
                                <w:b/>
                                <w:bCs/>
                                <w:color w:val="0681B7"/>
                                <w:sz w:val="24"/>
                                <w:szCs w:val="24"/>
                              </w:rPr>
                            </w:pPr>
                            <w:r>
                              <w:rPr>
                                <w:b/>
                                <w:bCs/>
                                <w:color w:val="0681B7"/>
                                <w:sz w:val="24"/>
                                <w:szCs w:val="24"/>
                              </w:rPr>
                              <w:t>Why is snow pushed in front of my driveway?</w:t>
                            </w:r>
                          </w:p>
                          <w:p w:rsidR="00B0743C" w:rsidRDefault="00B0743C" w:rsidP="00B0743C">
                            <w:pPr>
                              <w:spacing w:after="240"/>
                              <w:jc w:val="both"/>
                            </w:pPr>
                            <w:r>
                              <w:t>Snow plows are designed to push snow to the side, so it is inevitable for snow to collect at the end of driveways and sidewalks during plowing. Plows will make multiple passes down your street, which can cause additional snow to pile up at the end of your driveway after you have shoveled. Residents are responsible for clearing snow at the end of their driveway and at sidewalk crossings if they have a corner lot. It is illegal to shovel snow back into the roadway as this creates unsafe driving conditions.</w:t>
                            </w:r>
                          </w:p>
                          <w:p w:rsidR="00B0743C" w:rsidRDefault="00B0743C" w:rsidP="00B0743C">
                            <w:pPr>
                              <w:jc w:val="both"/>
                              <w:rPr>
                                <w:b/>
                                <w:bCs/>
                                <w:color w:val="0681B7"/>
                                <w:sz w:val="24"/>
                                <w:szCs w:val="24"/>
                              </w:rPr>
                            </w:pPr>
                            <w:r>
                              <w:rPr>
                                <w:b/>
                                <w:bCs/>
                                <w:color w:val="0681B7"/>
                                <w:sz w:val="24"/>
                                <w:szCs w:val="24"/>
                              </w:rPr>
                              <w:t>If my driveway is plowed in and I shovel the snow back into the street, can crews come by and clean it up?</w:t>
                            </w:r>
                          </w:p>
                          <w:p w:rsidR="00B0743C" w:rsidRDefault="00B0743C" w:rsidP="00B0743C">
                            <w:pPr>
                              <w:jc w:val="both"/>
                            </w:pPr>
                            <w:r>
                              <w:t xml:space="preserve">No. Putting snow back into the street is illegal and unsafe. </w:t>
                            </w:r>
                          </w:p>
                          <w:p w:rsidR="00B0743C" w:rsidRDefault="00B0743C" w:rsidP="00B0743C">
                            <w:r>
                              <w:t> </w:t>
                            </w:r>
                          </w:p>
                          <w:p w:rsidR="00B0743C" w:rsidRDefault="00B0743C" w:rsidP="00B0743C">
                            <w:r>
                              <w:t> </w:t>
                            </w:r>
                          </w:p>
                          <w:p w:rsidR="00B0743C" w:rsidRDefault="00B0743C" w:rsidP="00B07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2C15" id="_x0000_s1028" type="#_x0000_t202" style="position:absolute;margin-left:244.15pt;margin-top:155.55pt;width:267.1pt;height:53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" stroked="f">
                <v:textbox>
                  <w:txbxContent>
                    <w:p w:rsidR="00B0743C" w:rsidRDefault="00B0743C" w:rsidP="00B0743C">
                      <w:pPr>
                        <w:jc w:val="both"/>
                        <w:rPr>
                          <w:rFonts w:eastAsia="Times New Roman"/>
                          <w:b/>
                          <w:bCs/>
                          <w:color w:val="0681B7"/>
                          <w:sz w:val="24"/>
                          <w:szCs w:val="24"/>
                        </w:rPr>
                      </w:pPr>
                      <w:r>
                        <w:rPr>
                          <w:b/>
                          <w:bCs/>
                          <w:color w:val="0681B7"/>
                          <w:sz w:val="24"/>
                          <w:szCs w:val="24"/>
                        </w:rPr>
                        <w:t>Why did I see a truck driving in snow with its blade up?</w:t>
                      </w:r>
                    </w:p>
                    <w:p w:rsidR="00B0743C" w:rsidRDefault="00B0743C" w:rsidP="00B0743C">
                      <w:pPr>
                        <w:spacing w:after="240"/>
                        <w:jc w:val="both"/>
                        <w:rPr>
                          <w:b/>
                          <w:bCs/>
                        </w:rPr>
                      </w:pPr>
                      <w:r>
                        <w:t xml:space="preserve">Sometimes plow trucks need to drive with their blades up. Trucks may drive with blades up when traveling to or from their route locations or maintenance facility in order to drive at normal speeds and avoid wearing out the plow blade when not on routes. Also, some trucks use an underbody blade for smaller snowfalls or spreading deicing materials. </w:t>
                      </w:r>
                    </w:p>
                    <w:p w:rsidR="00B0743C" w:rsidRDefault="00B0743C" w:rsidP="00B0743C">
                      <w:pPr>
                        <w:jc w:val="both"/>
                        <w:rPr>
                          <w:b/>
                          <w:bCs/>
                          <w:color w:val="0681B7"/>
                          <w:sz w:val="24"/>
                          <w:szCs w:val="24"/>
                        </w:rPr>
                      </w:pPr>
                      <w:r>
                        <w:rPr>
                          <w:b/>
                          <w:bCs/>
                          <w:color w:val="0681B7"/>
                          <w:sz w:val="24"/>
                          <w:szCs w:val="24"/>
                        </w:rPr>
                        <w:t>Why is the snow plow operator driving so quickly down my street?</w:t>
                      </w:r>
                    </w:p>
                    <w:p w:rsidR="00B0743C" w:rsidRDefault="00B0743C" w:rsidP="00B0743C">
                      <w:pPr>
                        <w:spacing w:after="240"/>
                        <w:jc w:val="both"/>
                      </w:pPr>
                      <w:r>
                        <w:t>It might appear that snow plows are driving too fast for road conditions. Plows drive at around 25 MPH to efficiently clear snow and ice. The loud sound of plowing, flashing lights on the vehicle, snow discharge and sparks from contact between the plow blade and uneven road roadways may make the plow truck appear to be driving faster than it is.</w:t>
                      </w:r>
                    </w:p>
                    <w:p w:rsidR="00B0743C" w:rsidRDefault="00B0743C" w:rsidP="00B0743C">
                      <w:pPr>
                        <w:jc w:val="both"/>
                        <w:rPr>
                          <w:b/>
                          <w:bCs/>
                          <w:color w:val="0681B7"/>
                          <w:sz w:val="24"/>
                          <w:szCs w:val="24"/>
                        </w:rPr>
                      </w:pPr>
                      <w:r>
                        <w:rPr>
                          <w:b/>
                          <w:bCs/>
                          <w:color w:val="0681B7"/>
                          <w:sz w:val="24"/>
                          <w:szCs w:val="24"/>
                        </w:rPr>
                        <w:t>Why is snow pushed in front of my driveway?</w:t>
                      </w:r>
                    </w:p>
                    <w:p w:rsidR="00B0743C" w:rsidRDefault="00B0743C" w:rsidP="00B0743C">
                      <w:pPr>
                        <w:spacing w:after="240"/>
                        <w:jc w:val="both"/>
                      </w:pPr>
                      <w:r>
                        <w:t>Snow plows are designed to push snow to the side, so it is inevitable for snow to collect at the end of driveways and sidewalks during plowing. Plows will make multiple passes down your street, which can cause additional snow to pile up at the end of your driveway after you have shoveled. Residents are responsible for clearing snow at the end of their driveway and at sidewalk crossings if they have a corner lot. It is illegal to shovel snow back into the roadway as this creates unsafe driving conditions.</w:t>
                      </w:r>
                    </w:p>
                    <w:p w:rsidR="00B0743C" w:rsidRDefault="00B0743C" w:rsidP="00B0743C">
                      <w:pPr>
                        <w:jc w:val="both"/>
                        <w:rPr>
                          <w:b/>
                          <w:bCs/>
                          <w:color w:val="0681B7"/>
                          <w:sz w:val="24"/>
                          <w:szCs w:val="24"/>
                        </w:rPr>
                      </w:pPr>
                      <w:r>
                        <w:rPr>
                          <w:b/>
                          <w:bCs/>
                          <w:color w:val="0681B7"/>
                          <w:sz w:val="24"/>
                          <w:szCs w:val="24"/>
                        </w:rPr>
                        <w:t>If my driveway is plowed in and I shovel the snow back into the street, can crews come by and clean it up?</w:t>
                      </w:r>
                    </w:p>
                    <w:p w:rsidR="00B0743C" w:rsidRDefault="00B0743C" w:rsidP="00B0743C">
                      <w:pPr>
                        <w:jc w:val="both"/>
                      </w:pPr>
                      <w:r>
                        <w:t xml:space="preserve">No. Putting snow back into the street is illegal and unsafe. </w:t>
                      </w:r>
                    </w:p>
                    <w:p w:rsidR="00B0743C" w:rsidRDefault="00B0743C" w:rsidP="00B0743C">
                      <w:r>
                        <w:t> </w:t>
                      </w:r>
                    </w:p>
                    <w:p w:rsidR="00B0743C" w:rsidRDefault="00B0743C" w:rsidP="00B0743C">
                      <w:r>
                        <w:t> </w:t>
                      </w:r>
                    </w:p>
                    <w:p w:rsidR="00B0743C" w:rsidRDefault="00B0743C" w:rsidP="00B0743C"/>
                  </w:txbxContent>
                </v:textbox>
                <w10:wrap type="square" anchory="page"/>
              </v:shape>
            </w:pict>
          </mc:Fallback>
        </mc:AlternateContent>
      </w:r>
      <w:r w:rsidRPr="00B0743C">
        <w:rPr>
          <w:noProof/>
        </w:rPr>
        <mc:AlternateContent>
          <mc:Choice Requires="wps">
            <w:drawing>
              <wp:anchor distT="45720" distB="45720" distL="114300" distR="114300" simplePos="0" relativeHeight="251679744" behindDoc="0" locked="0" layoutInCell="1" allowOverlap="1" wp14:anchorId="67B42CDA" wp14:editId="06298B14">
                <wp:simplePos x="0" y="0"/>
                <wp:positionH relativeFrom="column">
                  <wp:posOffset>-469900</wp:posOffset>
                </wp:positionH>
                <wp:positionV relativeFrom="page">
                  <wp:posOffset>1974124</wp:posOffset>
                </wp:positionV>
                <wp:extent cx="3392170" cy="6848475"/>
                <wp:effectExtent l="0" t="0" r="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848475"/>
                        </a:xfrm>
                        <a:prstGeom prst="rect">
                          <a:avLst/>
                        </a:prstGeom>
                        <a:solidFill>
                          <a:srgbClr val="FFFFFF"/>
                        </a:solidFill>
                        <a:ln w="9525">
                          <a:noFill/>
                          <a:miter lim="800000"/>
                          <a:headEnd/>
                          <a:tailEnd/>
                        </a:ln>
                      </wps:spPr>
                      <wps:txbx>
                        <w:txbxContent>
                          <w:p w:rsidR="00B0743C" w:rsidRDefault="00B0743C" w:rsidP="00B0743C">
                            <w:pPr>
                              <w:jc w:val="both"/>
                              <w:rPr>
                                <w:rFonts w:eastAsia="Times New Roman"/>
                                <w:b/>
                                <w:bCs/>
                                <w:color w:val="0681B7"/>
                                <w:sz w:val="24"/>
                                <w:szCs w:val="24"/>
                              </w:rPr>
                            </w:pPr>
                            <w:r>
                              <w:rPr>
                                <w:b/>
                                <w:bCs/>
                                <w:color w:val="0681B7"/>
                                <w:sz w:val="24"/>
                                <w:szCs w:val="24"/>
                              </w:rPr>
                              <w:t>How does salt work to remove snow and ice?</w:t>
                            </w:r>
                          </w:p>
                          <w:p w:rsidR="00B0743C" w:rsidRDefault="00B0743C" w:rsidP="00B0743C">
                            <w:pPr>
                              <w:jc w:val="both"/>
                            </w:pPr>
                            <w:r>
                              <w:t xml:space="preserve">Rock salt, or sodium chloride, works by lowering the freezing point of water, causing ice to melt even when the temperature is below water’s normal freezing point of 32 degrees. For the salt to work, a heat source is needed. The heat source can be air temperature above 15 degrees Fahrenheit, heat from the sun or friction from car tires driving over the salt and ice. </w:t>
                            </w:r>
                          </w:p>
                          <w:p w:rsidR="00B0743C" w:rsidRDefault="00B0743C" w:rsidP="00B0743C">
                            <w:pPr>
                              <w:spacing w:after="240"/>
                              <w:jc w:val="both"/>
                            </w:pPr>
                            <w:r>
                              <w:t xml:space="preserve">When the temperature drops below 15 degrees, rock salt is no longer effective at removing snow and ice. At very low temperatures, use a blend formulated for low temperatures that contains calcium chloride or magnesium chloride to help melt ice. </w:t>
                            </w:r>
                          </w:p>
                          <w:p w:rsidR="00B0743C" w:rsidRDefault="00B0743C" w:rsidP="00B0743C">
                            <w:pPr>
                              <w:jc w:val="both"/>
                              <w:rPr>
                                <w:b/>
                                <w:bCs/>
                                <w:color w:val="0681B7"/>
                                <w:sz w:val="24"/>
                                <w:szCs w:val="24"/>
                              </w:rPr>
                            </w:pPr>
                            <w:r>
                              <w:rPr>
                                <w:b/>
                                <w:bCs/>
                                <w:color w:val="0681B7"/>
                                <w:sz w:val="24"/>
                                <w:szCs w:val="24"/>
                              </w:rPr>
                              <w:t>When will the street in front of my house be plowed?</w:t>
                            </w:r>
                          </w:p>
                          <w:p w:rsidR="00B0743C" w:rsidRDefault="00B0743C" w:rsidP="00B0743C">
                            <w:pPr>
                              <w:jc w:val="both"/>
                            </w:pPr>
                            <w:r>
                              <w:t>During a snow storm, road crews generally begin clearing streets according to the following priorities:</w:t>
                            </w:r>
                          </w:p>
                          <w:p w:rsidR="00B0743C" w:rsidRDefault="00B0743C" w:rsidP="00B0743C">
                            <w:pPr>
                              <w:jc w:val="both"/>
                            </w:pPr>
                            <w:r>
                              <w:rPr>
                                <w:i/>
                                <w:iCs/>
                              </w:rPr>
                              <w:t>First priority street routes</w:t>
                            </w:r>
                            <w:r>
                              <w:t xml:space="preserve"> – high-volume roadways and access to hospitals, police stations and fire stations.</w:t>
                            </w:r>
                          </w:p>
                          <w:p w:rsidR="00B0743C" w:rsidRDefault="00B0743C" w:rsidP="00B0743C">
                            <w:pPr>
                              <w:jc w:val="both"/>
                            </w:pPr>
                            <w:r>
                              <w:rPr>
                                <w:i/>
                                <w:iCs/>
                              </w:rPr>
                              <w:t>Second priority street routes</w:t>
                            </w:r>
                            <w:r>
                              <w:t xml:space="preserve"> – streets that lead directly onto first priority street routes.</w:t>
                            </w:r>
                          </w:p>
                          <w:p w:rsidR="00B0743C" w:rsidRDefault="00B0743C" w:rsidP="00B0743C">
                            <w:pPr>
                              <w:spacing w:after="240"/>
                              <w:jc w:val="both"/>
                            </w:pPr>
                            <w:r>
                              <w:rPr>
                                <w:i/>
                                <w:iCs/>
                              </w:rPr>
                              <w:t>Third priority street routes</w:t>
                            </w:r>
                            <w:r>
                              <w:t xml:space="preserve"> – neighborhood streets and cul-de-sacs.</w:t>
                            </w:r>
                          </w:p>
                          <w:p w:rsidR="00B0743C" w:rsidRDefault="00B0743C" w:rsidP="00B0743C">
                            <w:pPr>
                              <w:jc w:val="both"/>
                              <w:rPr>
                                <w:b/>
                                <w:bCs/>
                                <w:color w:val="0681B7"/>
                                <w:sz w:val="24"/>
                                <w:szCs w:val="24"/>
                              </w:rPr>
                            </w:pPr>
                            <w:r>
                              <w:rPr>
                                <w:b/>
                                <w:bCs/>
                                <w:color w:val="0681B7"/>
                                <w:sz w:val="24"/>
                                <w:szCs w:val="24"/>
                              </w:rPr>
                              <w:t>Why do some streets have less snow and ice when plowing is done?</w:t>
                            </w:r>
                          </w:p>
                          <w:p w:rsidR="00B0743C" w:rsidRDefault="00B0743C" w:rsidP="00B0743C">
                            <w:pPr>
                              <w:jc w:val="both"/>
                            </w:pPr>
                            <w:r>
                              <w:t>Snow and ice removal plans try to provide consistent service, but some residential streets will be clearer than others due to certain factors, such as: when during the snow storm it is plowed, the amount of traffic on the road before and after plowing, the pavement temperatures and the type of pavement surface.</w:t>
                            </w:r>
                          </w:p>
                          <w:p w:rsidR="00B0743C" w:rsidRDefault="00B0743C" w:rsidP="00B0743C">
                            <w:r>
                              <w:t> </w:t>
                            </w:r>
                          </w:p>
                          <w:p w:rsidR="00B0743C" w:rsidRDefault="00B0743C" w:rsidP="00B074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42CDA" id="_x0000_s1029" type="#_x0000_t202" style="position:absolute;margin-left:-37pt;margin-top:155.45pt;width:267.1pt;height:53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" stroked="f">
                <v:textbox>
                  <w:txbxContent>
                    <w:p w:rsidR="00B0743C" w:rsidRDefault="00B0743C" w:rsidP="00B0743C">
                      <w:pPr>
                        <w:jc w:val="both"/>
                        <w:rPr>
                          <w:rFonts w:eastAsia="Times New Roman"/>
                          <w:b/>
                          <w:bCs/>
                          <w:color w:val="0681B7"/>
                          <w:sz w:val="24"/>
                          <w:szCs w:val="24"/>
                        </w:rPr>
                      </w:pPr>
                      <w:r>
                        <w:rPr>
                          <w:b/>
                          <w:bCs/>
                          <w:color w:val="0681B7"/>
                          <w:sz w:val="24"/>
                          <w:szCs w:val="24"/>
                        </w:rPr>
                        <w:t>How does salt work to remove snow and ice?</w:t>
                      </w:r>
                    </w:p>
                    <w:p w:rsidR="00B0743C" w:rsidRDefault="00B0743C" w:rsidP="00B0743C">
                      <w:pPr>
                        <w:jc w:val="both"/>
                      </w:pPr>
                      <w:r>
                        <w:t xml:space="preserve">Rock salt, or sodium chloride, works by lowering the freezing point of water, causing ice to melt even when the temperature is below water’s normal freezing point of 32 degrees. For the salt to work, a heat source is needed. The heat source can be air temperature above 15 degrees Fahrenheit, heat from the sun or friction from car tires driving over the salt and ice. </w:t>
                      </w:r>
                    </w:p>
                    <w:p w:rsidR="00B0743C" w:rsidRDefault="00B0743C" w:rsidP="00B0743C">
                      <w:pPr>
                        <w:spacing w:after="240"/>
                        <w:jc w:val="both"/>
                      </w:pPr>
                      <w:r>
                        <w:t xml:space="preserve">When the temperature drops below 15 degrees, rock salt is no longer effective at removing snow and ice. At very low temperatures, use a blend formulated for low temperatures that contains calcium chloride or magnesium chloride to help melt ice. </w:t>
                      </w:r>
                    </w:p>
                    <w:p w:rsidR="00B0743C" w:rsidRDefault="00B0743C" w:rsidP="00B0743C">
                      <w:pPr>
                        <w:jc w:val="both"/>
                        <w:rPr>
                          <w:b/>
                          <w:bCs/>
                          <w:color w:val="0681B7"/>
                          <w:sz w:val="24"/>
                          <w:szCs w:val="24"/>
                        </w:rPr>
                      </w:pPr>
                      <w:r>
                        <w:rPr>
                          <w:b/>
                          <w:bCs/>
                          <w:color w:val="0681B7"/>
                          <w:sz w:val="24"/>
                          <w:szCs w:val="24"/>
                        </w:rPr>
                        <w:t>When will the street in front of my house be plowed?</w:t>
                      </w:r>
                    </w:p>
                    <w:p w:rsidR="00B0743C" w:rsidRDefault="00B0743C" w:rsidP="00B0743C">
                      <w:pPr>
                        <w:jc w:val="both"/>
                      </w:pPr>
                      <w:r>
                        <w:t>During a snow storm, road crews generally begin clearing streets according to the following priorities:</w:t>
                      </w:r>
                    </w:p>
                    <w:p w:rsidR="00B0743C" w:rsidRDefault="00B0743C" w:rsidP="00B0743C">
                      <w:pPr>
                        <w:jc w:val="both"/>
                      </w:pPr>
                      <w:r>
                        <w:rPr>
                          <w:i/>
                          <w:iCs/>
                        </w:rPr>
                        <w:t>First priority street routes</w:t>
                      </w:r>
                      <w:r>
                        <w:t xml:space="preserve"> – high-volume roadways and access to hospitals, police stations and fire stations.</w:t>
                      </w:r>
                    </w:p>
                    <w:p w:rsidR="00B0743C" w:rsidRDefault="00B0743C" w:rsidP="00B0743C">
                      <w:pPr>
                        <w:jc w:val="both"/>
                      </w:pPr>
                      <w:r>
                        <w:rPr>
                          <w:i/>
                          <w:iCs/>
                        </w:rPr>
                        <w:t>Second priority street routes</w:t>
                      </w:r>
                      <w:r>
                        <w:t xml:space="preserve"> – streets that lead directly onto first priority street routes.</w:t>
                      </w:r>
                    </w:p>
                    <w:p w:rsidR="00B0743C" w:rsidRDefault="00B0743C" w:rsidP="00B0743C">
                      <w:pPr>
                        <w:spacing w:after="240"/>
                        <w:jc w:val="both"/>
                      </w:pPr>
                      <w:r>
                        <w:rPr>
                          <w:i/>
                          <w:iCs/>
                        </w:rPr>
                        <w:t>Third priority street routes</w:t>
                      </w:r>
                      <w:r>
                        <w:t xml:space="preserve"> – neighborhood streets and cul-de-sacs.</w:t>
                      </w:r>
                    </w:p>
                    <w:p w:rsidR="00B0743C" w:rsidRDefault="00B0743C" w:rsidP="00B0743C">
                      <w:pPr>
                        <w:jc w:val="both"/>
                        <w:rPr>
                          <w:b/>
                          <w:bCs/>
                          <w:color w:val="0681B7"/>
                          <w:sz w:val="24"/>
                          <w:szCs w:val="24"/>
                        </w:rPr>
                      </w:pPr>
                      <w:r>
                        <w:rPr>
                          <w:b/>
                          <w:bCs/>
                          <w:color w:val="0681B7"/>
                          <w:sz w:val="24"/>
                          <w:szCs w:val="24"/>
                        </w:rPr>
                        <w:t>Why do some streets have less snow and ice when plowing is done?</w:t>
                      </w:r>
                    </w:p>
                    <w:p w:rsidR="00B0743C" w:rsidRDefault="00B0743C" w:rsidP="00B0743C">
                      <w:pPr>
                        <w:jc w:val="both"/>
                      </w:pPr>
                      <w:r>
                        <w:t>Snow and ice removal plans try to provide consistent service, but some residential streets will be clearer than others due to certain factors, such as: when during the snow storm it is plowed, the amount of traffic on the road before and after plowing, the pavement temperatures and the type of pavement surface.</w:t>
                      </w:r>
                    </w:p>
                    <w:p w:rsidR="00B0743C" w:rsidRDefault="00B0743C" w:rsidP="00B0743C">
                      <w:r>
                        <w:t> </w:t>
                      </w:r>
                    </w:p>
                    <w:p w:rsidR="00B0743C" w:rsidRDefault="00B0743C" w:rsidP="00B0743C"/>
                  </w:txbxContent>
                </v:textbox>
                <w10:wrap type="square" anchory="page"/>
              </v:shape>
            </w:pict>
          </mc:Fallback>
        </mc:AlternateContent>
      </w:r>
    </w:p>
    <w:p w:rsidR="00081998" w:rsidRDefault="00225A5D">
      <w:r w:rsidRPr="00DA0E5F">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688960" behindDoc="0" locked="0" layoutInCell="1" allowOverlap="1" wp14:anchorId="5AB08261" wp14:editId="40869C1B">
                <wp:simplePos x="0" y="0"/>
                <wp:positionH relativeFrom="column">
                  <wp:posOffset>-421640</wp:posOffset>
                </wp:positionH>
                <wp:positionV relativeFrom="paragraph">
                  <wp:posOffset>7395460</wp:posOffset>
                </wp:positionV>
                <wp:extent cx="4626610" cy="645795"/>
                <wp:effectExtent l="0" t="0" r="2540" b="190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45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5A5D" w:rsidRPr="0067286D" w:rsidRDefault="00225A5D" w:rsidP="00225A5D">
                            <w:pPr>
                              <w:spacing w:after="0"/>
                              <w:rPr>
                                <w:rFonts w:asciiTheme="minorHAnsi" w:hAnsiTheme="minorHAnsi" w:cstheme="minorHAnsi"/>
                                <w:b/>
                                <w:bCs/>
                              </w:rPr>
                            </w:pPr>
                            <w:r w:rsidRPr="0067286D">
                              <w:rPr>
                                <w:rFonts w:asciiTheme="minorHAnsi" w:hAnsiTheme="minorHAnsi" w:cstheme="minorHAnsi"/>
                                <w:b/>
                                <w:bCs/>
                              </w:rPr>
                              <w:t>saltsmart.org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08261" id="_x0000_t202" coordsize="21600,21600" o:spt="202" path="m,l,21600r21600,l21600,xe">
                <v:stroke joinstyle="miter"/>
                <v:path gradientshapeok="t" o:connecttype="rect"/>
              </v:shapetype>
              <v:shape id="_x0000_s1030" type="#_x0000_t202" style="position:absolute;margin-left:-33.2pt;margin-top:582.3pt;width:364.3pt;height:50.8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" filled="f" fillcolor="#5b9bd5" stroked="f" strokecolor="black [0]" strokeweight="2pt">
                <v:textbox inset="2.88pt,2.88pt,2.88pt,2.88pt">
                  <w:txbxContent>
                    <w:p w:rsidR="00225A5D" w:rsidRPr="0067286D" w:rsidRDefault="00225A5D" w:rsidP="00225A5D">
                      <w:pPr>
                        <w:spacing w:after="0"/>
                        <w:rPr>
                          <w:rFonts w:asciiTheme="minorHAnsi" w:hAnsiTheme="minorHAnsi" w:cstheme="minorHAnsi"/>
                          <w:b/>
                          <w:bCs/>
                        </w:rPr>
                      </w:pPr>
                      <w:r w:rsidRPr="0067286D">
                        <w:rPr>
                          <w:rFonts w:asciiTheme="minorHAnsi" w:hAnsiTheme="minorHAnsi" w:cstheme="minorHAnsi"/>
                          <w:b/>
                          <w:bCs/>
                        </w:rPr>
                        <w:t>saltsmart.org</w:t>
                      </w:r>
                    </w:p>
                  </w:txbxContent>
                </v:textbox>
              </v:shape>
            </w:pict>
          </mc:Fallback>
        </mc:AlternateContent>
      </w:r>
      <w:r w:rsidR="00B0743C">
        <w:rPr>
          <w:rFonts w:ascii="Times New Roman" w:hAnsi="Times New Roman" w:cs="Times New Roman"/>
          <w:noProof/>
          <w:sz w:val="24"/>
          <w:szCs w:val="24"/>
        </w:rPr>
        <w:drawing>
          <wp:anchor distT="36576" distB="36576" distL="36576" distR="36576" simplePos="0" relativeHeight="251686912" behindDoc="0" locked="0" layoutInCell="1" allowOverlap="1" wp14:anchorId="612F93FE" wp14:editId="794D62DE">
            <wp:simplePos x="0" y="0"/>
            <wp:positionH relativeFrom="column">
              <wp:posOffset>6115783</wp:posOffset>
            </wp:positionH>
            <wp:positionV relativeFrom="paragraph">
              <wp:posOffset>7324090</wp:posOffset>
            </wp:positionV>
            <wp:extent cx="293370" cy="374650"/>
            <wp:effectExtent l="0" t="0" r="0" b="6350"/>
            <wp:wrapNone/>
            <wp:docPr id="17" name="Picture 17" descr="CONS Logo 2014 4C With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 Logo 2014 4C With Tr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 cy="37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43C">
        <w:rPr>
          <w:rFonts w:ascii="Times New Roman" w:hAnsi="Times New Roman" w:cs="Times New Roman"/>
          <w:noProof/>
          <w:sz w:val="24"/>
          <w:szCs w:val="24"/>
        </w:rPr>
        <mc:AlternateContent>
          <mc:Choice Requires="wps">
            <w:drawing>
              <wp:anchor distT="36576" distB="36576" distL="36576" distR="36576" simplePos="0" relativeHeight="251684864" behindDoc="0" locked="1" layoutInCell="1" allowOverlap="1" wp14:anchorId="28D6D88F" wp14:editId="553EADCE">
                <wp:simplePos x="0" y="0"/>
                <wp:positionH relativeFrom="column">
                  <wp:posOffset>-908050</wp:posOffset>
                </wp:positionH>
                <wp:positionV relativeFrom="page">
                  <wp:posOffset>9224010</wp:posOffset>
                </wp:positionV>
                <wp:extent cx="7799705" cy="48450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9705" cy="484505"/>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algn="ctr" rotWithShape="0">
                                  <a:srgbClr val="000000">
                                    <a:alpha val="0"/>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9A145" id="Rectangle 16" o:spid="_x0000_s1026" style="position:absolute;margin-left:-71.5pt;margin-top:726.3pt;width:614.15pt;height:38.1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" fillcolor="#bed7ef" stroked="f" strokecolor="black [0]" strokeweight="2pt">
                <v:shadow color="black" opacity="0" offset="0,0"/>
                <v:textbox inset="2.88pt,2.88pt,2.88pt,2.88pt"/>
                <w10:wrap anchory="page"/>
                <w10:anchorlock/>
              </v:rect>
            </w:pict>
          </mc:Fallback>
        </mc:AlternateContent>
      </w:r>
    </w:p>
    <w:p w:rsidR="00081998" w:rsidRDefault="00B0743C">
      <w:r>
        <w:rPr>
          <w:noProof/>
        </w:rPr>
        <w:lastRenderedPageBreak/>
        <mc:AlternateContent>
          <mc:Choice Requires="wps">
            <w:drawing>
              <wp:anchor distT="45720" distB="45720" distL="114300" distR="114300" simplePos="0" relativeHeight="251671552" behindDoc="0" locked="0" layoutInCell="1" allowOverlap="1" wp14:anchorId="609E9917" wp14:editId="3F63FEB7">
                <wp:simplePos x="0" y="0"/>
                <wp:positionH relativeFrom="margin">
                  <wp:align>center</wp:align>
                </wp:positionH>
                <wp:positionV relativeFrom="page">
                  <wp:posOffset>1280160</wp:posOffset>
                </wp:positionV>
                <wp:extent cx="6757416" cy="411480"/>
                <wp:effectExtent l="0" t="0" r="5715"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416" cy="411480"/>
                        </a:xfrm>
                        <a:prstGeom prst="rect">
                          <a:avLst/>
                        </a:prstGeom>
                        <a:solidFill>
                          <a:srgbClr val="FFFFFF"/>
                        </a:solidFill>
                        <a:ln w="9525">
                          <a:noFill/>
                          <a:miter lim="800000"/>
                          <a:headEnd/>
                          <a:tailEnd/>
                        </a:ln>
                      </wps:spPr>
                      <wps:txbx>
                        <w:txbxContent>
                          <w:p w:rsidR="00DA0E5F" w:rsidRDefault="00DA0E5F" w:rsidP="00DA0E5F">
                            <w:pPr>
                              <w:jc w:val="center"/>
                              <w:rPr>
                                <w:rFonts w:eastAsia="Times New Roman"/>
                                <w:b/>
                                <w:bCs/>
                                <w:color w:val="17406D"/>
                                <w:sz w:val="36"/>
                                <w:szCs w:val="36"/>
                              </w:rPr>
                            </w:pPr>
                            <w:r>
                              <w:rPr>
                                <w:b/>
                                <w:bCs/>
                                <w:color w:val="17406D"/>
                                <w:sz w:val="36"/>
                                <w:szCs w:val="36"/>
                              </w:rPr>
                              <w:t>Snow and Ice Removal Frequently Asked Questions</w:t>
                            </w:r>
                          </w:p>
                          <w:p w:rsidR="00DA0E5F" w:rsidRDefault="00DA0E5F" w:rsidP="00DA0E5F">
                            <w:r>
                              <w:t> </w:t>
                            </w:r>
                          </w:p>
                          <w:p w:rsidR="00DA0E5F" w:rsidRDefault="00DA0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E9917" id="_x0000_s1031" type="#_x0000_t202" style="position:absolute;margin-left:0;margin-top:100.8pt;width:532.1pt;height:32.4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" stroked="f">
                <v:textbox>
                  <w:txbxContent>
                    <w:p w:rsidR="00DA0E5F" w:rsidRDefault="00DA0E5F" w:rsidP="00DA0E5F">
                      <w:pPr>
                        <w:jc w:val="center"/>
                        <w:rPr>
                          <w:rFonts w:eastAsia="Times New Roman"/>
                          <w:b/>
                          <w:bCs/>
                          <w:color w:val="17406D"/>
                          <w:sz w:val="36"/>
                          <w:szCs w:val="36"/>
                        </w:rPr>
                      </w:pPr>
                      <w:r>
                        <w:rPr>
                          <w:b/>
                          <w:bCs/>
                          <w:color w:val="17406D"/>
                          <w:sz w:val="36"/>
                          <w:szCs w:val="36"/>
                        </w:rPr>
                        <w:t>Snow and Ice Removal Frequently Asked Questions</w:t>
                      </w:r>
                    </w:p>
                    <w:p w:rsidR="00DA0E5F" w:rsidRDefault="00DA0E5F" w:rsidP="00DA0E5F">
                      <w:r>
                        <w:t> </w:t>
                      </w:r>
                    </w:p>
                    <w:p w:rsidR="00DA0E5F" w:rsidRDefault="00DA0E5F"/>
                  </w:txbxContent>
                </v:textbox>
                <w10:wrap type="square"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7A2F99E1" wp14:editId="0F2F400E">
                <wp:simplePos x="0" y="0"/>
                <wp:positionH relativeFrom="column">
                  <wp:posOffset>2621915</wp:posOffset>
                </wp:positionH>
                <wp:positionV relativeFrom="page">
                  <wp:posOffset>-3520440</wp:posOffset>
                </wp:positionV>
                <wp:extent cx="740664" cy="7781544"/>
                <wp:effectExtent l="3810" t="0" r="6350" b="63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0664" cy="7781544"/>
                        </a:xfrm>
                        <a:prstGeom prst="flowChartDelay">
                          <a:avLst/>
                        </a:prstGeom>
                        <a:solidFill>
                          <a:srgbClr val="17406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18C6" id="AutoShape 5" o:spid="_x0000_s1026" type="#_x0000_t135" style="position:absolute;margin-left:206.45pt;margin-top:-277.2pt;width:58.3pt;height:612.7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" fillcolor="#17406d" stroked="f" strokecolor="black [0]" insetpen="t">
                <v:shadow color="#ffc000"/>
                <v:textbox inset="2.88pt,2.88pt,2.88pt,2.88pt"/>
                <w10:wrap anchory="page"/>
              </v:shape>
            </w:pict>
          </mc:Fallback>
        </mc:AlternateContent>
      </w:r>
      <w:r>
        <w:rPr>
          <w:rFonts w:ascii="Times New Roman" w:hAnsi="Times New Roman" w:cs="Times New Roman"/>
          <w:noProof/>
          <w:sz w:val="24"/>
          <w:szCs w:val="24"/>
        </w:rPr>
        <w:drawing>
          <wp:anchor distT="36576" distB="36576" distL="36576" distR="36576" simplePos="0" relativeHeight="251663360" behindDoc="0" locked="0" layoutInCell="1" allowOverlap="1" wp14:anchorId="22B9218B" wp14:editId="33489DC6">
            <wp:simplePos x="0" y="0"/>
            <wp:positionH relativeFrom="margin">
              <wp:posOffset>2445456</wp:posOffset>
            </wp:positionH>
            <wp:positionV relativeFrom="page">
              <wp:posOffset>292735</wp:posOffset>
            </wp:positionV>
            <wp:extent cx="1060704" cy="722376"/>
            <wp:effectExtent l="38100" t="19050" r="82550" b="78105"/>
            <wp:wrapNone/>
            <wp:docPr id="2" name="Picture 2" descr="salt-smart-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lt-smart-collabora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0704" cy="722376"/>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bookmarkStart w:id="0" w:name="_GoBack"/>
    <w:bookmarkEnd w:id="0"/>
    <w:p w:rsidR="00274E93" w:rsidRDefault="00225A5D">
      <w:r>
        <w:rPr>
          <w:noProof/>
        </w:rPr>
        <mc:AlternateContent>
          <mc:Choice Requires="wps">
            <w:drawing>
              <wp:anchor distT="45720" distB="45720" distL="114300" distR="114300" simplePos="0" relativeHeight="251667456" behindDoc="0" locked="0" layoutInCell="1" allowOverlap="1" wp14:anchorId="25179E6A" wp14:editId="16252160">
                <wp:simplePos x="0" y="0"/>
                <wp:positionH relativeFrom="column">
                  <wp:posOffset>-506730</wp:posOffset>
                </wp:positionH>
                <wp:positionV relativeFrom="page">
                  <wp:posOffset>1965416</wp:posOffset>
                </wp:positionV>
                <wp:extent cx="3392170" cy="6991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991350"/>
                        </a:xfrm>
                        <a:prstGeom prst="rect">
                          <a:avLst/>
                        </a:prstGeom>
                        <a:solidFill>
                          <a:srgbClr val="FFFFFF"/>
                        </a:solidFill>
                        <a:ln w="9525">
                          <a:noFill/>
                          <a:miter lim="800000"/>
                          <a:headEnd/>
                          <a:tailEnd/>
                        </a:ln>
                      </wps:spPr>
                      <wps:txbx>
                        <w:txbxContent>
                          <w:p w:rsidR="00225A5D" w:rsidRDefault="00225A5D" w:rsidP="00225A5D">
                            <w:pPr>
                              <w:jc w:val="both"/>
                              <w:rPr>
                                <w:rFonts w:eastAsia="Times New Roman"/>
                                <w:b/>
                                <w:bCs/>
                                <w:color w:val="0681B7"/>
                                <w:sz w:val="24"/>
                                <w:szCs w:val="24"/>
                              </w:rPr>
                            </w:pPr>
                            <w:r>
                              <w:rPr>
                                <w:b/>
                                <w:bCs/>
                                <w:color w:val="0681B7"/>
                                <w:sz w:val="24"/>
                                <w:szCs w:val="24"/>
                              </w:rPr>
                              <w:t>Is there anything I can do to help with my community’s snow removal efforts?</w:t>
                            </w:r>
                          </w:p>
                          <w:p w:rsidR="00225A5D" w:rsidRDefault="00225A5D" w:rsidP="00225A5D">
                            <w:pPr>
                              <w:spacing w:after="240"/>
                              <w:jc w:val="both"/>
                            </w:pPr>
                            <w:r>
                              <w:t>Yes. They are several actions you can do to keep your neighborhood safe and help snow plow operators do their jobs better, including: not parking on the street after it snows, shoveling snow from sidewalks before it turns to ice, not putting snow back onto the streets, removing snow around fire hydrants, driving slowly during a snow storm and keeping distance between your vehicle and snow plows.</w:t>
                            </w:r>
                          </w:p>
                          <w:p w:rsidR="00225A5D" w:rsidRDefault="00225A5D" w:rsidP="00225A5D">
                            <w:pPr>
                              <w:jc w:val="both"/>
                              <w:rPr>
                                <w:b/>
                                <w:bCs/>
                                <w:color w:val="0681B7"/>
                                <w:sz w:val="24"/>
                                <w:szCs w:val="24"/>
                              </w:rPr>
                            </w:pPr>
                            <w:r>
                              <w:rPr>
                                <w:b/>
                                <w:bCs/>
                                <w:color w:val="0681B7"/>
                                <w:sz w:val="24"/>
                                <w:szCs w:val="24"/>
                              </w:rPr>
                              <w:t>What are the requirements for shoveling sidewalks?</w:t>
                            </w:r>
                          </w:p>
                          <w:p w:rsidR="00225A5D" w:rsidRDefault="00225A5D" w:rsidP="00225A5D">
                            <w:pPr>
                              <w:spacing w:after="240"/>
                              <w:jc w:val="both"/>
                              <w:rPr>
                                <w:b/>
                                <w:bCs/>
                              </w:rPr>
                            </w:pPr>
                            <w:r>
                              <w:t xml:space="preserve">It is the responsibility of homeowners to clear snow from sidewalks in front of their property as soon as possible. Shovel snow before it gets walked on to reduce the amount of ice that forms. Requirements for when snow must be removed from residential sidewalks vary for each municipality. </w:t>
                            </w:r>
                            <w:r>
                              <w:rPr>
                                <w:b/>
                                <w:bCs/>
                                <w:color w:val="FF0000"/>
                              </w:rPr>
                              <w:t>[Customize for your community. Insert ordinance.]</w:t>
                            </w:r>
                            <w:r>
                              <w:rPr>
                                <w:b/>
                                <w:bCs/>
                              </w:rPr>
                              <w:t xml:space="preserve"> </w:t>
                            </w:r>
                          </w:p>
                          <w:p w:rsidR="00225A5D" w:rsidRDefault="00225A5D" w:rsidP="00225A5D">
                            <w:pPr>
                              <w:jc w:val="both"/>
                              <w:rPr>
                                <w:b/>
                                <w:bCs/>
                                <w:color w:val="0681B7"/>
                                <w:sz w:val="24"/>
                                <w:szCs w:val="24"/>
                              </w:rPr>
                            </w:pPr>
                            <w:r>
                              <w:rPr>
                                <w:b/>
                                <w:bCs/>
                                <w:color w:val="0681B7"/>
                                <w:sz w:val="24"/>
                                <w:szCs w:val="24"/>
                              </w:rPr>
                              <w:t>If I own a corner lot, do I have to clear the curb ramp, the portion of the sidewalk leading to the street?</w:t>
                            </w:r>
                          </w:p>
                          <w:p w:rsidR="00225A5D" w:rsidRDefault="00225A5D" w:rsidP="00225A5D">
                            <w:pPr>
                              <w:spacing w:after="240"/>
                              <w:jc w:val="both"/>
                            </w:pPr>
                            <w:r>
                              <w:t xml:space="preserve">Yes, residents are responsible for clearing snow from sidewalks in front of their property, including curb ramps. Help keep sidewalks accessible for people in your neighborhood by removing snow when plows push snow from the road onto curb ramps. </w:t>
                            </w:r>
                          </w:p>
                          <w:p w:rsidR="00225A5D" w:rsidRDefault="00225A5D" w:rsidP="00225A5D">
                            <w:pPr>
                              <w:jc w:val="both"/>
                              <w:rPr>
                                <w:b/>
                                <w:bCs/>
                                <w:color w:val="0681B7"/>
                                <w:sz w:val="24"/>
                                <w:szCs w:val="24"/>
                              </w:rPr>
                            </w:pPr>
                            <w:r>
                              <w:rPr>
                                <w:b/>
                                <w:bCs/>
                                <w:color w:val="0681B7"/>
                                <w:sz w:val="24"/>
                                <w:szCs w:val="24"/>
                              </w:rPr>
                              <w:t>Who should clear snow from around fire hydrants on my street?</w:t>
                            </w:r>
                          </w:p>
                          <w:p w:rsidR="00225A5D" w:rsidRDefault="00225A5D" w:rsidP="00225A5D">
                            <w:pPr>
                              <w:jc w:val="both"/>
                            </w:pPr>
                            <w:r>
                              <w:t>You are responsible for maintaining access to fire hydrants in front of your home. Keep your neighborhood safe in the event of an emergency by clearing snow around fire hydrants on your property.</w:t>
                            </w:r>
                          </w:p>
                          <w:p w:rsidR="00225A5D" w:rsidRDefault="00225A5D" w:rsidP="00225A5D">
                            <w:r>
                              <w:t> </w:t>
                            </w:r>
                          </w:p>
                          <w:p w:rsidR="00DA0E5F" w:rsidRDefault="00DA0E5F" w:rsidP="00DA0E5F">
                            <w:r>
                              <w:t> </w:t>
                            </w:r>
                          </w:p>
                          <w:p w:rsidR="00DA0E5F" w:rsidRDefault="00DA0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79E6A" id="_x0000_s1032" type="#_x0000_t202" style="position:absolute;margin-left:-39.9pt;margin-top:154.75pt;width:267.1pt;height:5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" stroked="f">
                <v:textbox>
                  <w:txbxContent>
                    <w:p w:rsidR="00225A5D" w:rsidRDefault="00225A5D" w:rsidP="00225A5D">
                      <w:pPr>
                        <w:jc w:val="both"/>
                        <w:rPr>
                          <w:rFonts w:eastAsia="Times New Roman"/>
                          <w:b/>
                          <w:bCs/>
                          <w:color w:val="0681B7"/>
                          <w:sz w:val="24"/>
                          <w:szCs w:val="24"/>
                        </w:rPr>
                      </w:pPr>
                      <w:r>
                        <w:rPr>
                          <w:b/>
                          <w:bCs/>
                          <w:color w:val="0681B7"/>
                          <w:sz w:val="24"/>
                          <w:szCs w:val="24"/>
                        </w:rPr>
                        <w:t>Is there anything I can do to help with my community’s snow removal efforts?</w:t>
                      </w:r>
                    </w:p>
                    <w:p w:rsidR="00225A5D" w:rsidRDefault="00225A5D" w:rsidP="00225A5D">
                      <w:pPr>
                        <w:spacing w:after="240"/>
                        <w:jc w:val="both"/>
                      </w:pPr>
                      <w:r>
                        <w:t>Yes. They are several actions you can do to keep your neighborhood safe and help snow plow operators do their jobs better, including: not parking on the street after it snows, shoveling snow from sidewalks before it turns to ice, not putting snow back onto the streets, removing snow around fire hydrants, driving slowly during a snow storm and keeping distance between your vehicle and snow plows.</w:t>
                      </w:r>
                    </w:p>
                    <w:p w:rsidR="00225A5D" w:rsidRDefault="00225A5D" w:rsidP="00225A5D">
                      <w:pPr>
                        <w:jc w:val="both"/>
                        <w:rPr>
                          <w:b/>
                          <w:bCs/>
                          <w:color w:val="0681B7"/>
                          <w:sz w:val="24"/>
                          <w:szCs w:val="24"/>
                        </w:rPr>
                      </w:pPr>
                      <w:r>
                        <w:rPr>
                          <w:b/>
                          <w:bCs/>
                          <w:color w:val="0681B7"/>
                          <w:sz w:val="24"/>
                          <w:szCs w:val="24"/>
                        </w:rPr>
                        <w:t>What are the requirements for shoveling sidewalks?</w:t>
                      </w:r>
                    </w:p>
                    <w:p w:rsidR="00225A5D" w:rsidRDefault="00225A5D" w:rsidP="00225A5D">
                      <w:pPr>
                        <w:spacing w:after="240"/>
                        <w:jc w:val="both"/>
                        <w:rPr>
                          <w:b/>
                          <w:bCs/>
                        </w:rPr>
                      </w:pPr>
                      <w:r>
                        <w:t xml:space="preserve">It is the responsibility of homeowners to clear snow from sidewalks in front of their property as soon as possible. Shovel snow before it gets walked on to reduce the amount of ice that forms. Requirements for when snow must be removed from residential sidewalks vary for each municipality. </w:t>
                      </w:r>
                      <w:r>
                        <w:rPr>
                          <w:b/>
                          <w:bCs/>
                          <w:color w:val="FF0000"/>
                        </w:rPr>
                        <w:t>[Customize for your community. Insert ordinance.]</w:t>
                      </w:r>
                      <w:r>
                        <w:rPr>
                          <w:b/>
                          <w:bCs/>
                        </w:rPr>
                        <w:t xml:space="preserve"> </w:t>
                      </w:r>
                    </w:p>
                    <w:p w:rsidR="00225A5D" w:rsidRDefault="00225A5D" w:rsidP="00225A5D">
                      <w:pPr>
                        <w:jc w:val="both"/>
                        <w:rPr>
                          <w:b/>
                          <w:bCs/>
                          <w:color w:val="0681B7"/>
                          <w:sz w:val="24"/>
                          <w:szCs w:val="24"/>
                        </w:rPr>
                      </w:pPr>
                      <w:r>
                        <w:rPr>
                          <w:b/>
                          <w:bCs/>
                          <w:color w:val="0681B7"/>
                          <w:sz w:val="24"/>
                          <w:szCs w:val="24"/>
                        </w:rPr>
                        <w:t>If I own a corner lot, do I have to clear the curb ramp, the portion of the sidewalk leading to the street?</w:t>
                      </w:r>
                    </w:p>
                    <w:p w:rsidR="00225A5D" w:rsidRDefault="00225A5D" w:rsidP="00225A5D">
                      <w:pPr>
                        <w:spacing w:after="240"/>
                        <w:jc w:val="both"/>
                      </w:pPr>
                      <w:r>
                        <w:t xml:space="preserve">Yes, residents are responsible for clearing snow from sidewalks in front of their property, including curb ramps. Help keep sidewalks accessible for people in your neighborhood by removing snow when plows push snow from the road onto curb ramps. </w:t>
                      </w:r>
                    </w:p>
                    <w:p w:rsidR="00225A5D" w:rsidRDefault="00225A5D" w:rsidP="00225A5D">
                      <w:pPr>
                        <w:jc w:val="both"/>
                        <w:rPr>
                          <w:b/>
                          <w:bCs/>
                          <w:color w:val="0681B7"/>
                          <w:sz w:val="24"/>
                          <w:szCs w:val="24"/>
                        </w:rPr>
                      </w:pPr>
                      <w:r>
                        <w:rPr>
                          <w:b/>
                          <w:bCs/>
                          <w:color w:val="0681B7"/>
                          <w:sz w:val="24"/>
                          <w:szCs w:val="24"/>
                        </w:rPr>
                        <w:t>Who should clear snow from around fire hydrants on my street?</w:t>
                      </w:r>
                    </w:p>
                    <w:p w:rsidR="00225A5D" w:rsidRDefault="00225A5D" w:rsidP="00225A5D">
                      <w:pPr>
                        <w:jc w:val="both"/>
                      </w:pPr>
                      <w:r>
                        <w:t>You are responsible for maintaining access to fire hydrants in front of your home. Keep your neighborhood safe in the event of an emergency by clearing snow around fire hydrants on your property.</w:t>
                      </w:r>
                    </w:p>
                    <w:p w:rsidR="00225A5D" w:rsidRDefault="00225A5D" w:rsidP="00225A5D">
                      <w:r>
                        <w:t> </w:t>
                      </w:r>
                    </w:p>
                    <w:p w:rsidR="00DA0E5F" w:rsidRDefault="00DA0E5F" w:rsidP="00DA0E5F">
                      <w:r>
                        <w:t> </w:t>
                      </w:r>
                    </w:p>
                    <w:p w:rsidR="00DA0E5F" w:rsidRDefault="00DA0E5F"/>
                  </w:txbxContent>
                </v:textbox>
                <w10:wrap type="square" anchory="page"/>
              </v:shape>
            </w:pict>
          </mc:Fallback>
        </mc:AlternateContent>
      </w:r>
      <w:r w:rsidR="00B0743C">
        <w:rPr>
          <w:noProof/>
        </w:rPr>
        <mc:AlternateContent>
          <mc:Choice Requires="wps">
            <w:drawing>
              <wp:anchor distT="45720" distB="45720" distL="114300" distR="114300" simplePos="0" relativeHeight="251669504" behindDoc="0" locked="0" layoutInCell="1" allowOverlap="1" wp14:anchorId="64863C93" wp14:editId="0CCEC48C">
                <wp:simplePos x="0" y="0"/>
                <wp:positionH relativeFrom="column">
                  <wp:posOffset>3061970</wp:posOffset>
                </wp:positionH>
                <wp:positionV relativeFrom="page">
                  <wp:posOffset>1965325</wp:posOffset>
                </wp:positionV>
                <wp:extent cx="3392170" cy="68484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848475"/>
                        </a:xfrm>
                        <a:prstGeom prst="rect">
                          <a:avLst/>
                        </a:prstGeom>
                        <a:solidFill>
                          <a:srgbClr val="FFFFFF"/>
                        </a:solidFill>
                        <a:ln w="9525">
                          <a:noFill/>
                          <a:miter lim="800000"/>
                          <a:headEnd/>
                          <a:tailEnd/>
                        </a:ln>
                      </wps:spPr>
                      <wps:txbx>
                        <w:txbxContent>
                          <w:p w:rsidR="00225A5D" w:rsidRDefault="00225A5D" w:rsidP="00225A5D">
                            <w:pPr>
                              <w:jc w:val="both"/>
                              <w:rPr>
                                <w:rFonts w:eastAsia="Times New Roman"/>
                                <w:b/>
                                <w:bCs/>
                                <w:color w:val="0681B7"/>
                                <w:sz w:val="24"/>
                                <w:szCs w:val="24"/>
                              </w:rPr>
                            </w:pPr>
                            <w:r>
                              <w:rPr>
                                <w:b/>
                                <w:bCs/>
                                <w:color w:val="0681B7"/>
                                <w:sz w:val="24"/>
                                <w:szCs w:val="24"/>
                              </w:rPr>
                              <w:t>What are the parking rules in the winter?</w:t>
                            </w:r>
                          </w:p>
                          <w:p w:rsidR="00225A5D" w:rsidRDefault="00225A5D" w:rsidP="00225A5D">
                            <w:pPr>
                              <w:spacing w:after="240"/>
                              <w:jc w:val="both"/>
                            </w:pPr>
                            <w:r>
                              <w:rPr>
                                <w:b/>
                                <w:bCs/>
                                <w:color w:val="FF0000"/>
                              </w:rPr>
                              <w:t>[Customize for your community. Insert ordinance.]</w:t>
                            </w:r>
                            <w:r>
                              <w:rPr>
                                <w:b/>
                                <w:bCs/>
                              </w:rPr>
                              <w:t xml:space="preserve"> </w:t>
                            </w:r>
                            <w:r>
                              <w:t xml:space="preserve">Parking rules vary by municipality. In general, street parking is prohibited after a snowfall of 2 or more inches so plow trucks can effectively clear roads. </w:t>
                            </w:r>
                          </w:p>
                          <w:p w:rsidR="00225A5D" w:rsidRDefault="00225A5D" w:rsidP="00225A5D">
                            <w:pPr>
                              <w:jc w:val="both"/>
                              <w:rPr>
                                <w:b/>
                                <w:bCs/>
                                <w:color w:val="0681B7"/>
                                <w:sz w:val="24"/>
                                <w:szCs w:val="24"/>
                              </w:rPr>
                            </w:pPr>
                            <w:r>
                              <w:rPr>
                                <w:b/>
                                <w:bCs/>
                                <w:color w:val="0681B7"/>
                                <w:sz w:val="24"/>
                                <w:szCs w:val="24"/>
                              </w:rPr>
                              <w:t>What are the white/wet lines on the streets in the winter?</w:t>
                            </w:r>
                          </w:p>
                          <w:p w:rsidR="00225A5D" w:rsidRDefault="00225A5D" w:rsidP="00225A5D">
                            <w:pPr>
                              <w:jc w:val="both"/>
                            </w:pPr>
                            <w:r>
                              <w:t>The white or wet lines are salt brine applied before a forecasted storm to prevent snow and ice from bonding to pavement. This is called anti-icing. Anti-icing is cost-effective and environmentally-friendly since it reduces the time it takes to clear roads after a storm and requires much less deicing material.</w:t>
                            </w:r>
                          </w:p>
                          <w:p w:rsidR="00225A5D" w:rsidRDefault="00225A5D" w:rsidP="00225A5D">
                            <w:r>
                              <w:t> </w:t>
                            </w:r>
                          </w:p>
                          <w:p w:rsidR="00DA0E5F" w:rsidRDefault="00DA0E5F" w:rsidP="00DA0E5F">
                            <w:r>
                              <w:t> </w:t>
                            </w:r>
                          </w:p>
                          <w:p w:rsidR="00DA0E5F" w:rsidRDefault="00DA0E5F" w:rsidP="00DA0E5F">
                            <w:r>
                              <w:t> </w:t>
                            </w:r>
                          </w:p>
                          <w:p w:rsidR="00DA0E5F" w:rsidRDefault="00DA0E5F" w:rsidP="00DA0E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63C93" id="_x0000_s1033" type="#_x0000_t202" style="position:absolute;margin-left:241.1pt;margin-top:154.75pt;width:267.1pt;height:53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" stroked="f">
                <v:textbox>
                  <w:txbxContent>
                    <w:p w:rsidR="00225A5D" w:rsidRDefault="00225A5D" w:rsidP="00225A5D">
                      <w:pPr>
                        <w:jc w:val="both"/>
                        <w:rPr>
                          <w:rFonts w:eastAsia="Times New Roman"/>
                          <w:b/>
                          <w:bCs/>
                          <w:color w:val="0681B7"/>
                          <w:sz w:val="24"/>
                          <w:szCs w:val="24"/>
                        </w:rPr>
                      </w:pPr>
                      <w:r>
                        <w:rPr>
                          <w:b/>
                          <w:bCs/>
                          <w:color w:val="0681B7"/>
                          <w:sz w:val="24"/>
                          <w:szCs w:val="24"/>
                        </w:rPr>
                        <w:t>What are the parking rules in the winter?</w:t>
                      </w:r>
                    </w:p>
                    <w:p w:rsidR="00225A5D" w:rsidRDefault="00225A5D" w:rsidP="00225A5D">
                      <w:pPr>
                        <w:spacing w:after="240"/>
                        <w:jc w:val="both"/>
                      </w:pPr>
                      <w:r>
                        <w:rPr>
                          <w:b/>
                          <w:bCs/>
                          <w:color w:val="FF0000"/>
                        </w:rPr>
                        <w:t>[Customize for your community. Insert ordinance.]</w:t>
                      </w:r>
                      <w:r>
                        <w:rPr>
                          <w:b/>
                          <w:bCs/>
                        </w:rPr>
                        <w:t xml:space="preserve"> </w:t>
                      </w:r>
                      <w:r>
                        <w:t xml:space="preserve">Parking rules vary by municipality. In general, street parking is prohibited after a snowfall of 2 or more inches so plow trucks can effectively clear roads. </w:t>
                      </w:r>
                    </w:p>
                    <w:p w:rsidR="00225A5D" w:rsidRDefault="00225A5D" w:rsidP="00225A5D">
                      <w:pPr>
                        <w:jc w:val="both"/>
                        <w:rPr>
                          <w:b/>
                          <w:bCs/>
                          <w:color w:val="0681B7"/>
                          <w:sz w:val="24"/>
                          <w:szCs w:val="24"/>
                        </w:rPr>
                      </w:pPr>
                      <w:r>
                        <w:rPr>
                          <w:b/>
                          <w:bCs/>
                          <w:color w:val="0681B7"/>
                          <w:sz w:val="24"/>
                          <w:szCs w:val="24"/>
                        </w:rPr>
                        <w:t>What are the white/wet lines on the streets in the winter?</w:t>
                      </w:r>
                    </w:p>
                    <w:p w:rsidR="00225A5D" w:rsidRDefault="00225A5D" w:rsidP="00225A5D">
                      <w:pPr>
                        <w:jc w:val="both"/>
                      </w:pPr>
                      <w:r>
                        <w:t>The white or wet lines are salt brine applied before a forecasted storm to prevent snow and ice from bonding to pavement. This is called anti-icing. Anti-icing is cost-effective and environmentally-friendly since it reduces the time it takes to clear roads after a storm and requires much less deicing material.</w:t>
                      </w:r>
                    </w:p>
                    <w:p w:rsidR="00225A5D" w:rsidRDefault="00225A5D" w:rsidP="00225A5D">
                      <w:r>
                        <w:t> </w:t>
                      </w:r>
                    </w:p>
                    <w:p w:rsidR="00DA0E5F" w:rsidRDefault="00DA0E5F" w:rsidP="00DA0E5F">
                      <w:r>
                        <w:t> </w:t>
                      </w:r>
                    </w:p>
                    <w:p w:rsidR="00DA0E5F" w:rsidRDefault="00DA0E5F" w:rsidP="00DA0E5F">
                      <w:r>
                        <w:t> </w:t>
                      </w:r>
                    </w:p>
                    <w:p w:rsidR="00DA0E5F" w:rsidRDefault="00DA0E5F" w:rsidP="00DA0E5F"/>
                  </w:txbxContent>
                </v:textbox>
                <w10:wrap type="square" anchory="page"/>
              </v:shape>
            </w:pict>
          </mc:Fallback>
        </mc:AlternateContent>
      </w:r>
      <w:r w:rsidR="00B0743C">
        <w:rPr>
          <w:rFonts w:ascii="Times New Roman" w:hAnsi="Times New Roman" w:cs="Times New Roman"/>
          <w:noProof/>
          <w:sz w:val="24"/>
          <w:szCs w:val="24"/>
        </w:rPr>
        <mc:AlternateContent>
          <mc:Choice Requires="wps">
            <w:drawing>
              <wp:anchor distT="36576" distB="36576" distL="36576" distR="36576" simplePos="0" relativeHeight="251661312" behindDoc="0" locked="1" layoutInCell="1" allowOverlap="1" wp14:anchorId="596AC8F3" wp14:editId="70ABE598">
                <wp:simplePos x="0" y="0"/>
                <wp:positionH relativeFrom="column">
                  <wp:posOffset>-919480</wp:posOffset>
                </wp:positionH>
                <wp:positionV relativeFrom="page">
                  <wp:posOffset>9227820</wp:posOffset>
                </wp:positionV>
                <wp:extent cx="7799705" cy="4845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9705" cy="484505"/>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algn="ctr" rotWithShape="0">
                                  <a:srgbClr val="000000">
                                    <a:alpha val="0"/>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C74B4" id="Rectangle 1" o:spid="_x0000_s1026" style="position:absolute;margin-left:-72.4pt;margin-top:726.6pt;width:614.15pt;height:38.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" fillcolor="#bed7ef" stroked="f" strokecolor="black [0]" strokeweight="2pt">
                <v:shadow color="black" opacity="0" offset="0,0"/>
                <v:textbox inset="2.88pt,2.88pt,2.88pt,2.88pt"/>
                <w10:wrap anchory="page"/>
                <w10:anchorlock/>
              </v:rect>
            </w:pict>
          </mc:Fallback>
        </mc:AlternateContent>
      </w:r>
      <w:r w:rsidR="00B0743C">
        <w:rPr>
          <w:rFonts w:ascii="Times New Roman" w:hAnsi="Times New Roman" w:cs="Times New Roman"/>
          <w:noProof/>
          <w:sz w:val="24"/>
          <w:szCs w:val="24"/>
        </w:rPr>
        <w:drawing>
          <wp:anchor distT="36576" distB="36576" distL="36576" distR="36576" simplePos="0" relativeHeight="251665408" behindDoc="0" locked="0" layoutInCell="1" allowOverlap="1" wp14:anchorId="0D93F7D3" wp14:editId="00971A05">
            <wp:simplePos x="0" y="0"/>
            <wp:positionH relativeFrom="column">
              <wp:posOffset>6162675</wp:posOffset>
            </wp:positionH>
            <wp:positionV relativeFrom="paragraph">
              <wp:posOffset>8121015</wp:posOffset>
            </wp:positionV>
            <wp:extent cx="293370" cy="374650"/>
            <wp:effectExtent l="0" t="0" r="0" b="6350"/>
            <wp:wrapNone/>
            <wp:docPr id="3" name="Picture 3" descr="CONS Logo 2014 4C With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 Logo 2014 4C With Tra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3370" cy="374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0743C" w:rsidRPr="00DA0E5F">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673600" behindDoc="0" locked="0" layoutInCell="1" allowOverlap="1" wp14:anchorId="418A5658" wp14:editId="731F4016">
                <wp:simplePos x="0" y="0"/>
                <wp:positionH relativeFrom="column">
                  <wp:posOffset>-439420</wp:posOffset>
                </wp:positionH>
                <wp:positionV relativeFrom="paragraph">
                  <wp:posOffset>8175131</wp:posOffset>
                </wp:positionV>
                <wp:extent cx="4626610" cy="645795"/>
                <wp:effectExtent l="0" t="0" r="254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457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A0E5F" w:rsidRPr="0067286D" w:rsidRDefault="00DA0E5F" w:rsidP="00DA0E5F">
                            <w:pPr>
                              <w:spacing w:after="0"/>
                              <w:rPr>
                                <w:rFonts w:asciiTheme="minorHAnsi" w:hAnsiTheme="minorHAnsi" w:cstheme="minorHAnsi"/>
                                <w:b/>
                                <w:bCs/>
                              </w:rPr>
                            </w:pPr>
                            <w:r w:rsidRPr="0067286D">
                              <w:rPr>
                                <w:rFonts w:asciiTheme="minorHAnsi" w:hAnsiTheme="minorHAnsi" w:cstheme="minorHAnsi"/>
                                <w:b/>
                                <w:bCs/>
                              </w:rPr>
                              <w:t>saltsmart.org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5658" id="_x0000_s1034" type="#_x0000_t202" style="position:absolute;margin-left:-34.6pt;margin-top:643.7pt;width:364.3pt;height:50.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" filled="f" fillcolor="#5b9bd5" stroked="f" strokecolor="black [0]" strokeweight="2pt">
                <v:textbox inset="2.88pt,2.88pt,2.88pt,2.88pt">
                  <w:txbxContent>
                    <w:p w:rsidR="00DA0E5F" w:rsidRPr="0067286D" w:rsidRDefault="00DA0E5F" w:rsidP="00DA0E5F">
                      <w:pPr>
                        <w:spacing w:after="0"/>
                        <w:rPr>
                          <w:rFonts w:asciiTheme="minorHAnsi" w:hAnsiTheme="minorHAnsi" w:cstheme="minorHAnsi"/>
                          <w:b/>
                          <w:bCs/>
                        </w:rPr>
                      </w:pPr>
                      <w:r w:rsidRPr="0067286D">
                        <w:rPr>
                          <w:rFonts w:asciiTheme="minorHAnsi" w:hAnsiTheme="minorHAnsi" w:cstheme="minorHAnsi"/>
                          <w:b/>
                          <w:bCs/>
                        </w:rPr>
                        <w:t>saltsmart.org</w:t>
                      </w:r>
                    </w:p>
                  </w:txbxContent>
                </v:textbox>
              </v:shape>
            </w:pict>
          </mc:Fallback>
        </mc:AlternateContent>
      </w:r>
    </w:p>
    <w:sectPr w:rsidR="0027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ta Light">
    <w:altName w:val="Courier New"/>
    <w:panose1 w:val="00000400000000000000"/>
    <w:charset w:val="00"/>
    <w:family w:val="modern"/>
    <w:notTrueType/>
    <w:pitch w:val="variable"/>
    <w:sig w:usb0="00000001" w:usb1="00000002"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5F"/>
    <w:rsid w:val="00081998"/>
    <w:rsid w:val="00225A5D"/>
    <w:rsid w:val="0067286D"/>
    <w:rsid w:val="00B0743C"/>
    <w:rsid w:val="00DA0E5F"/>
    <w:rsid w:val="00E63F0C"/>
    <w:rsid w:val="00F02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3616-06FC-4EA9-B5C8-A0389991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5F"/>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694">
      <w:bodyDiv w:val="1"/>
      <w:marLeft w:val="0"/>
      <w:marRight w:val="0"/>
      <w:marTop w:val="0"/>
      <w:marBottom w:val="0"/>
      <w:divBdr>
        <w:top w:val="none" w:sz="0" w:space="0" w:color="auto"/>
        <w:left w:val="none" w:sz="0" w:space="0" w:color="auto"/>
        <w:bottom w:val="none" w:sz="0" w:space="0" w:color="auto"/>
        <w:right w:val="none" w:sz="0" w:space="0" w:color="auto"/>
      </w:divBdr>
    </w:div>
    <w:div w:id="176964793">
      <w:bodyDiv w:val="1"/>
      <w:marLeft w:val="0"/>
      <w:marRight w:val="0"/>
      <w:marTop w:val="0"/>
      <w:marBottom w:val="0"/>
      <w:divBdr>
        <w:top w:val="none" w:sz="0" w:space="0" w:color="auto"/>
        <w:left w:val="none" w:sz="0" w:space="0" w:color="auto"/>
        <w:bottom w:val="none" w:sz="0" w:space="0" w:color="auto"/>
        <w:right w:val="none" w:sz="0" w:space="0" w:color="auto"/>
      </w:divBdr>
    </w:div>
    <w:div w:id="404692632">
      <w:bodyDiv w:val="1"/>
      <w:marLeft w:val="0"/>
      <w:marRight w:val="0"/>
      <w:marTop w:val="0"/>
      <w:marBottom w:val="0"/>
      <w:divBdr>
        <w:top w:val="none" w:sz="0" w:space="0" w:color="auto"/>
        <w:left w:val="none" w:sz="0" w:space="0" w:color="auto"/>
        <w:bottom w:val="none" w:sz="0" w:space="0" w:color="auto"/>
        <w:right w:val="none" w:sz="0" w:space="0" w:color="auto"/>
      </w:divBdr>
    </w:div>
    <w:div w:id="602808273">
      <w:bodyDiv w:val="1"/>
      <w:marLeft w:val="0"/>
      <w:marRight w:val="0"/>
      <w:marTop w:val="0"/>
      <w:marBottom w:val="0"/>
      <w:divBdr>
        <w:top w:val="none" w:sz="0" w:space="0" w:color="auto"/>
        <w:left w:val="none" w:sz="0" w:space="0" w:color="auto"/>
        <w:bottom w:val="none" w:sz="0" w:space="0" w:color="auto"/>
        <w:right w:val="none" w:sz="0" w:space="0" w:color="auto"/>
      </w:divBdr>
    </w:div>
    <w:div w:id="17323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9DCE345C92F44ACC2B9A50AD6E75F" ma:contentTypeVersion="13" ma:contentTypeDescription="Create a new document." ma:contentTypeScope="" ma:versionID="46cbb3f2be20f81db5f00a8617ebe3e2">
  <xsd:schema xmlns:xsd="http://www.w3.org/2001/XMLSchema" xmlns:xs="http://www.w3.org/2001/XMLSchema" xmlns:p="http://schemas.microsoft.com/office/2006/metadata/properties" xmlns:ns2="c755e754-32bc-4770-821e-0f3924445cca" xmlns:ns3="4d1ce42d-721a-4e97-8e25-f3d6c15bfd4f" targetNamespace="http://schemas.microsoft.com/office/2006/metadata/properties" ma:root="true" ma:fieldsID="fe3e93b6fa172f0f22428dfc07b3ee28" ns2:_="" ns3:_="">
    <xsd:import namespace="c755e754-32bc-4770-821e-0f3924445cca"/>
    <xsd:import namespace="4d1ce42d-721a-4e97-8e25-f3d6c15bfd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5e754-32bc-4770-821e-0f3924445c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1ce42d-721a-4e97-8e25-f3d6c15bfd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369C0-3C54-4FEC-922A-917DB69EADC4}"/>
</file>

<file path=customXml/itemProps2.xml><?xml version="1.0" encoding="utf-8"?>
<ds:datastoreItem xmlns:ds="http://schemas.openxmlformats.org/officeDocument/2006/customXml" ds:itemID="{3386BACE-331E-4E1D-BF55-536F31DB01F8}"/>
</file>

<file path=customXml/itemProps3.xml><?xml version="1.0" encoding="utf-8"?>
<ds:datastoreItem xmlns:ds="http://schemas.openxmlformats.org/officeDocument/2006/customXml" ds:itemID="{A94FFF5B-C266-497A-BAEE-5E75FBEDA0FE}"/>
</file>

<file path=docProps/app.xml><?xml version="1.0" encoding="utf-8"?>
<Properties xmlns="http://schemas.openxmlformats.org/officeDocument/2006/extended-properties" xmlns:vt="http://schemas.openxmlformats.org/officeDocument/2006/docPropsVTypes">
  <Template>Normal</Template>
  <TotalTime>27</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Rodbarry</dc:creator>
  <cp:keywords/>
  <dc:description/>
  <cp:lastModifiedBy>Lea Rodbarry</cp:lastModifiedBy>
  <cp:revision>3</cp:revision>
  <dcterms:created xsi:type="dcterms:W3CDTF">2020-02-03T20:06:00Z</dcterms:created>
  <dcterms:modified xsi:type="dcterms:W3CDTF">2020-06-24T15:20:00Z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0x010100D6B9DCE345C92F44ACC2B9A50AD6E75F</vt:lpwstr>
  </property>
</Properties>
</file>